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Утверждено</w:t>
      </w:r>
    </w:p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Приказом АО «Саханефтегазсбыт»</w:t>
      </w:r>
    </w:p>
    <w:p w:rsidR="000C6C91" w:rsidRPr="00704B2D" w:rsidRDefault="00B30A00" w:rsidP="00575E64">
      <w:pPr>
        <w:jc w:val="right"/>
        <w:rPr>
          <w:b/>
          <w:sz w:val="24"/>
          <w:szCs w:val="24"/>
        </w:rPr>
      </w:pPr>
      <w:r w:rsidRPr="004E0248">
        <w:rPr>
          <w:i/>
        </w:rPr>
        <w:t xml:space="preserve">     </w:t>
      </w:r>
      <w:r w:rsidR="00F37308" w:rsidRPr="00F37308">
        <w:rPr>
          <w:i/>
        </w:rPr>
        <w:t>от "</w:t>
      </w:r>
      <w:r w:rsidR="0043225F">
        <w:rPr>
          <w:i/>
        </w:rPr>
        <w:t>01</w:t>
      </w:r>
      <w:r w:rsidR="00F37308" w:rsidRPr="00F37308">
        <w:rPr>
          <w:i/>
        </w:rPr>
        <w:t xml:space="preserve">" </w:t>
      </w:r>
      <w:r w:rsidR="0043225F">
        <w:rPr>
          <w:i/>
        </w:rPr>
        <w:t>ок</w:t>
      </w:r>
      <w:r w:rsidR="00B431D0">
        <w:rPr>
          <w:i/>
        </w:rPr>
        <w:t>тября</w:t>
      </w:r>
      <w:r w:rsidR="00754635">
        <w:rPr>
          <w:i/>
        </w:rPr>
        <w:t xml:space="preserve"> 202</w:t>
      </w:r>
      <w:r w:rsidR="000D6C4A">
        <w:rPr>
          <w:i/>
        </w:rPr>
        <w:t>6</w:t>
      </w:r>
      <w:r w:rsidR="00754635">
        <w:rPr>
          <w:i/>
        </w:rPr>
        <w:t xml:space="preserve"> г. №</w:t>
      </w:r>
      <w:r w:rsidR="00754635" w:rsidRPr="00A0217E">
        <w:rPr>
          <w:i/>
        </w:rPr>
        <w:t>Закуп-</w:t>
      </w:r>
      <w:r w:rsidR="0043225F">
        <w:rPr>
          <w:i/>
        </w:rPr>
        <w:t>5277</w:t>
      </w:r>
    </w:p>
    <w:p w:rsidR="00B30A00" w:rsidRDefault="00B30A00" w:rsidP="000C6C91">
      <w:pPr>
        <w:jc w:val="center"/>
        <w:rPr>
          <w:b/>
          <w:sz w:val="24"/>
          <w:szCs w:val="24"/>
        </w:rPr>
      </w:pPr>
    </w:p>
    <w:p w:rsidR="00D50E5E" w:rsidRDefault="00D50E5E" w:rsidP="000C6C91">
      <w:pPr>
        <w:jc w:val="center"/>
        <w:rPr>
          <w:b/>
          <w:sz w:val="28"/>
          <w:szCs w:val="28"/>
        </w:rPr>
      </w:pPr>
    </w:p>
    <w:p w:rsidR="002245BC" w:rsidRPr="006F3192" w:rsidRDefault="000C6C91" w:rsidP="000C6C91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И З В Е Щ Е Н И Е</w:t>
      </w:r>
    </w:p>
    <w:p w:rsidR="00D50E5E" w:rsidRDefault="006B5253" w:rsidP="00D50E5E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о внесении изменений</w:t>
      </w:r>
      <w:r w:rsidR="002245BC" w:rsidRPr="006F3192">
        <w:rPr>
          <w:b/>
          <w:sz w:val="28"/>
          <w:szCs w:val="28"/>
        </w:rPr>
        <w:t xml:space="preserve"> </w:t>
      </w:r>
      <w:r w:rsidR="0043225F">
        <w:rPr>
          <w:b/>
          <w:sz w:val="28"/>
          <w:szCs w:val="28"/>
        </w:rPr>
        <w:t>01</w:t>
      </w:r>
      <w:r w:rsidR="0054544C">
        <w:rPr>
          <w:b/>
          <w:sz w:val="28"/>
          <w:szCs w:val="28"/>
        </w:rPr>
        <w:t>.</w:t>
      </w:r>
      <w:r w:rsidR="0043225F">
        <w:rPr>
          <w:b/>
          <w:sz w:val="28"/>
          <w:szCs w:val="28"/>
        </w:rPr>
        <w:t>1</w:t>
      </w:r>
      <w:r w:rsidR="0054544C">
        <w:rPr>
          <w:b/>
          <w:sz w:val="28"/>
          <w:szCs w:val="28"/>
        </w:rPr>
        <w:t>0.</w:t>
      </w:r>
      <w:r w:rsidR="000D6C4A">
        <w:rPr>
          <w:b/>
          <w:sz w:val="28"/>
          <w:szCs w:val="28"/>
        </w:rPr>
        <w:t>2026</w:t>
      </w:r>
      <w:r w:rsidR="00D50E5E">
        <w:rPr>
          <w:b/>
          <w:sz w:val="28"/>
          <w:szCs w:val="28"/>
        </w:rPr>
        <w:t>г. в</w:t>
      </w:r>
      <w:r w:rsidR="00D50E5E" w:rsidRPr="006F3192">
        <w:rPr>
          <w:b/>
          <w:sz w:val="28"/>
          <w:szCs w:val="28"/>
        </w:rPr>
        <w:t xml:space="preserve"> Документацию</w:t>
      </w:r>
      <w:r w:rsidR="00D50E5E">
        <w:rPr>
          <w:b/>
          <w:sz w:val="28"/>
          <w:szCs w:val="28"/>
        </w:rPr>
        <w:t xml:space="preserve"> </w:t>
      </w:r>
    </w:p>
    <w:p w:rsidR="002245BC" w:rsidRPr="006F3192" w:rsidRDefault="00503340" w:rsidP="00D50E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503340">
        <w:rPr>
          <w:b/>
          <w:sz w:val="28"/>
          <w:szCs w:val="28"/>
        </w:rPr>
        <w:t>состязательной закупк</w:t>
      </w:r>
      <w:r>
        <w:rPr>
          <w:b/>
          <w:sz w:val="28"/>
          <w:szCs w:val="28"/>
        </w:rPr>
        <w:t>е</w:t>
      </w:r>
      <w:r w:rsidRPr="00503340">
        <w:rPr>
          <w:b/>
          <w:sz w:val="28"/>
          <w:szCs w:val="28"/>
        </w:rPr>
        <w:t xml:space="preserve"> </w:t>
      </w:r>
      <w:r w:rsidR="00D50E5E" w:rsidRPr="006F3192">
        <w:rPr>
          <w:b/>
          <w:sz w:val="28"/>
          <w:szCs w:val="28"/>
        </w:rPr>
        <w:t>в электронной форме</w:t>
      </w: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0C6C91" w:rsidRPr="006F3192" w:rsidRDefault="00C006BC" w:rsidP="000C6C91">
      <w:pPr>
        <w:ind w:firstLine="567"/>
        <w:jc w:val="both"/>
        <w:outlineLvl w:val="0"/>
        <w:rPr>
          <w:sz w:val="28"/>
          <w:szCs w:val="28"/>
        </w:rPr>
      </w:pPr>
      <w:r w:rsidRPr="006F3192">
        <w:rPr>
          <w:b/>
          <w:sz w:val="28"/>
          <w:szCs w:val="28"/>
        </w:rPr>
        <w:t xml:space="preserve"> </w:t>
      </w:r>
    </w:p>
    <w:p w:rsidR="00D321E8" w:rsidRPr="006F3192" w:rsidRDefault="00D321E8" w:rsidP="000C6C91">
      <w:pPr>
        <w:ind w:firstLine="567"/>
        <w:jc w:val="both"/>
        <w:outlineLvl w:val="0"/>
        <w:rPr>
          <w:sz w:val="28"/>
          <w:szCs w:val="28"/>
        </w:rPr>
      </w:pPr>
    </w:p>
    <w:p w:rsidR="00D249AB" w:rsidRPr="00C15749" w:rsidRDefault="00704B2D" w:rsidP="00D249A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47189">
        <w:rPr>
          <w:sz w:val="28"/>
          <w:szCs w:val="28"/>
        </w:rPr>
        <w:t xml:space="preserve">АО «Саханефтегазсбыт» извещает о </w:t>
      </w:r>
      <w:r w:rsidR="006E7589" w:rsidRPr="00447189">
        <w:rPr>
          <w:sz w:val="28"/>
          <w:szCs w:val="28"/>
        </w:rPr>
        <w:t>внесении изменений</w:t>
      </w:r>
      <w:r w:rsidR="00BA05BB" w:rsidRPr="00447189">
        <w:rPr>
          <w:sz w:val="28"/>
          <w:szCs w:val="28"/>
        </w:rPr>
        <w:t xml:space="preserve"> </w:t>
      </w:r>
      <w:r w:rsidR="00BA05BB" w:rsidRPr="00C15749">
        <w:rPr>
          <w:color w:val="000000" w:themeColor="text1"/>
          <w:sz w:val="28"/>
          <w:szCs w:val="28"/>
        </w:rPr>
        <w:t>в</w:t>
      </w:r>
      <w:r w:rsidR="00447189" w:rsidRPr="00C15749">
        <w:rPr>
          <w:color w:val="000000" w:themeColor="text1"/>
          <w:sz w:val="28"/>
          <w:szCs w:val="28"/>
        </w:rPr>
        <w:t xml:space="preserve"> </w:t>
      </w:r>
      <w:r w:rsidR="00471087" w:rsidRPr="00C15749">
        <w:rPr>
          <w:color w:val="000000" w:themeColor="text1"/>
          <w:sz w:val="28"/>
          <w:szCs w:val="24"/>
        </w:rPr>
        <w:t xml:space="preserve">п. </w:t>
      </w:r>
      <w:r w:rsidR="00C15749" w:rsidRPr="00C15749">
        <w:rPr>
          <w:color w:val="000000" w:themeColor="text1"/>
          <w:sz w:val="28"/>
          <w:szCs w:val="24"/>
        </w:rPr>
        <w:t xml:space="preserve">2.1 </w:t>
      </w:r>
      <w:r w:rsidR="00F65E85" w:rsidRPr="00447189">
        <w:rPr>
          <w:sz w:val="28"/>
          <w:szCs w:val="24"/>
        </w:rPr>
        <w:t>До</w:t>
      </w:r>
      <w:r w:rsidR="0061510A" w:rsidRPr="00447189">
        <w:rPr>
          <w:sz w:val="28"/>
          <w:szCs w:val="24"/>
        </w:rPr>
        <w:t>кументаци</w:t>
      </w:r>
      <w:r w:rsidR="000754D1" w:rsidRPr="00447189">
        <w:rPr>
          <w:sz w:val="28"/>
          <w:szCs w:val="24"/>
        </w:rPr>
        <w:t>и</w:t>
      </w:r>
      <w:r w:rsidR="00145787" w:rsidRPr="00447189">
        <w:rPr>
          <w:sz w:val="28"/>
          <w:szCs w:val="24"/>
        </w:rPr>
        <w:t xml:space="preserve"> </w:t>
      </w:r>
      <w:r w:rsidR="00503340" w:rsidRPr="00503340">
        <w:rPr>
          <w:sz w:val="28"/>
          <w:szCs w:val="24"/>
        </w:rPr>
        <w:t>о состязательной закуп</w:t>
      </w:r>
      <w:bookmarkStart w:id="0" w:name="_GoBack"/>
      <w:bookmarkEnd w:id="0"/>
      <w:r w:rsidR="00503340" w:rsidRPr="00503340">
        <w:rPr>
          <w:sz w:val="28"/>
          <w:szCs w:val="24"/>
        </w:rPr>
        <w:t xml:space="preserve">ке </w:t>
      </w:r>
      <w:r w:rsidRPr="00447189">
        <w:rPr>
          <w:sz w:val="28"/>
          <w:szCs w:val="24"/>
        </w:rPr>
        <w:t xml:space="preserve">в </w:t>
      </w:r>
      <w:r w:rsidR="00503340">
        <w:rPr>
          <w:sz w:val="28"/>
          <w:szCs w:val="28"/>
        </w:rPr>
        <w:t>электронной форме на</w:t>
      </w:r>
      <w:r w:rsidR="00503340" w:rsidRPr="00503340">
        <w:rPr>
          <w:bCs/>
          <w:sz w:val="28"/>
          <w:szCs w:val="28"/>
        </w:rPr>
        <w:t xml:space="preserve"> </w:t>
      </w:r>
      <w:r w:rsidR="00B431D0" w:rsidRPr="00B431D0">
        <w:rPr>
          <w:bCs/>
          <w:sz w:val="28"/>
          <w:szCs w:val="28"/>
        </w:rPr>
        <w:t xml:space="preserve">поставку </w:t>
      </w:r>
      <w:r w:rsidR="0043225F" w:rsidRPr="0043225F">
        <w:rPr>
          <w:bCs/>
          <w:sz w:val="28"/>
          <w:szCs w:val="28"/>
        </w:rPr>
        <w:t>оборудования для систем видеонаблюдения для нужд филиалов АО «</w:t>
      </w:r>
      <w:proofErr w:type="spellStart"/>
      <w:r w:rsidR="0043225F" w:rsidRPr="0043225F">
        <w:rPr>
          <w:bCs/>
          <w:sz w:val="28"/>
          <w:szCs w:val="28"/>
        </w:rPr>
        <w:t>Саханефтегазсбыт</w:t>
      </w:r>
      <w:proofErr w:type="spellEnd"/>
      <w:r w:rsidR="0043225F" w:rsidRPr="0043225F">
        <w:rPr>
          <w:bCs/>
          <w:sz w:val="28"/>
          <w:szCs w:val="28"/>
        </w:rPr>
        <w:t>» в 2027 году</w:t>
      </w:r>
      <w:r w:rsidR="00D249AB" w:rsidRPr="0054544C">
        <w:rPr>
          <w:bCs/>
          <w:sz w:val="28"/>
          <w:szCs w:val="28"/>
        </w:rPr>
        <w:t>,</w:t>
      </w:r>
      <w:r w:rsidR="00D249AB">
        <w:rPr>
          <w:sz w:val="28"/>
          <w:szCs w:val="28"/>
        </w:rPr>
        <w:t xml:space="preserve"> </w:t>
      </w:r>
      <w:r w:rsidR="00D249AB" w:rsidRPr="006F3192">
        <w:rPr>
          <w:sz w:val="28"/>
          <w:szCs w:val="28"/>
        </w:rPr>
        <w:t xml:space="preserve">и </w:t>
      </w:r>
      <w:r w:rsidR="00D249AB">
        <w:rPr>
          <w:sz w:val="28"/>
          <w:szCs w:val="28"/>
        </w:rPr>
        <w:t xml:space="preserve">в </w:t>
      </w:r>
      <w:r w:rsidR="00D249AB" w:rsidRPr="006F3192">
        <w:rPr>
          <w:sz w:val="28"/>
          <w:szCs w:val="28"/>
        </w:rPr>
        <w:t>Извещени</w:t>
      </w:r>
      <w:r w:rsidR="00C15749">
        <w:rPr>
          <w:sz w:val="28"/>
          <w:szCs w:val="28"/>
        </w:rPr>
        <w:t>и</w:t>
      </w:r>
      <w:r w:rsidR="00D249AB" w:rsidRPr="006F3192">
        <w:rPr>
          <w:sz w:val="28"/>
          <w:szCs w:val="28"/>
        </w:rPr>
        <w:t xml:space="preserve"> о проведении закупки</w:t>
      </w:r>
      <w:r w:rsidR="00D249AB" w:rsidRPr="00C15749">
        <w:rPr>
          <w:color w:val="000000" w:themeColor="text1"/>
          <w:sz w:val="28"/>
          <w:szCs w:val="28"/>
        </w:rPr>
        <w:t xml:space="preserve">.  </w:t>
      </w:r>
    </w:p>
    <w:p w:rsidR="00202652" w:rsidRPr="000C6C91" w:rsidRDefault="002420B3" w:rsidP="001B613D">
      <w:pPr>
        <w:spacing w:line="360" w:lineRule="auto"/>
        <w:ind w:firstLine="709"/>
        <w:jc w:val="both"/>
      </w:pPr>
      <w:r w:rsidRPr="006F3192">
        <w:rPr>
          <w:sz w:val="28"/>
          <w:szCs w:val="28"/>
        </w:rPr>
        <w:t>И</w:t>
      </w:r>
      <w:r w:rsidR="00F5372F" w:rsidRPr="006F3192">
        <w:rPr>
          <w:sz w:val="28"/>
          <w:szCs w:val="28"/>
        </w:rPr>
        <w:t>звещение</w:t>
      </w:r>
      <w:r w:rsidR="00875A56" w:rsidRPr="006F3192">
        <w:rPr>
          <w:sz w:val="28"/>
          <w:szCs w:val="28"/>
        </w:rPr>
        <w:t xml:space="preserve"> о</w:t>
      </w:r>
      <w:r w:rsidR="002245BC" w:rsidRPr="006F3192">
        <w:rPr>
          <w:sz w:val="28"/>
          <w:szCs w:val="28"/>
        </w:rPr>
        <w:t xml:space="preserve"> внесении изменений</w:t>
      </w:r>
      <w:r w:rsidR="00222D65" w:rsidRPr="006F3192">
        <w:rPr>
          <w:sz w:val="28"/>
          <w:szCs w:val="28"/>
        </w:rPr>
        <w:t xml:space="preserve"> </w:t>
      </w:r>
      <w:r w:rsidR="0043225F">
        <w:rPr>
          <w:sz w:val="28"/>
          <w:szCs w:val="28"/>
        </w:rPr>
        <w:t>01</w:t>
      </w:r>
      <w:r w:rsidR="0054544C">
        <w:rPr>
          <w:sz w:val="28"/>
          <w:szCs w:val="28"/>
        </w:rPr>
        <w:t>.</w:t>
      </w:r>
      <w:r w:rsidR="0043225F">
        <w:rPr>
          <w:sz w:val="28"/>
          <w:szCs w:val="28"/>
        </w:rPr>
        <w:t>1</w:t>
      </w:r>
      <w:r w:rsidR="0054544C">
        <w:rPr>
          <w:sz w:val="28"/>
          <w:szCs w:val="28"/>
        </w:rPr>
        <w:t>0</w:t>
      </w:r>
      <w:r w:rsidR="000D6C4A" w:rsidRPr="000D6C4A">
        <w:rPr>
          <w:sz w:val="28"/>
          <w:szCs w:val="28"/>
        </w:rPr>
        <w:t>.2026г.</w:t>
      </w:r>
      <w:r w:rsidR="006A67EB" w:rsidRPr="007B1F37">
        <w:rPr>
          <w:sz w:val="28"/>
          <w:szCs w:val="28"/>
        </w:rPr>
        <w:t>,</w:t>
      </w:r>
      <w:r w:rsidR="00BA35AA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 xml:space="preserve">Извещение (редакция от </w:t>
      </w:r>
      <w:r w:rsidR="0043225F">
        <w:rPr>
          <w:sz w:val="28"/>
          <w:szCs w:val="28"/>
        </w:rPr>
        <w:t>01</w:t>
      </w:r>
      <w:r w:rsidR="0054544C">
        <w:rPr>
          <w:sz w:val="28"/>
          <w:szCs w:val="28"/>
        </w:rPr>
        <w:t>.</w:t>
      </w:r>
      <w:r w:rsidR="0043225F">
        <w:rPr>
          <w:sz w:val="28"/>
          <w:szCs w:val="28"/>
        </w:rPr>
        <w:t>1</w:t>
      </w:r>
      <w:r w:rsidR="0054544C">
        <w:rPr>
          <w:sz w:val="28"/>
          <w:szCs w:val="28"/>
        </w:rPr>
        <w:t>0</w:t>
      </w:r>
      <w:r w:rsidR="000D6C4A" w:rsidRPr="000D6C4A">
        <w:rPr>
          <w:sz w:val="28"/>
          <w:szCs w:val="28"/>
        </w:rPr>
        <w:t>.2026г.</w:t>
      </w:r>
      <w:r w:rsidR="00D249AB" w:rsidRPr="00BA4906">
        <w:rPr>
          <w:sz w:val="28"/>
          <w:szCs w:val="28"/>
        </w:rPr>
        <w:t xml:space="preserve">) о проведении </w:t>
      </w:r>
      <w:r w:rsidR="00503340" w:rsidRPr="00503340">
        <w:rPr>
          <w:sz w:val="28"/>
          <w:szCs w:val="28"/>
        </w:rPr>
        <w:t>состязательной закупк</w:t>
      </w:r>
      <w:r w:rsidR="00503340">
        <w:rPr>
          <w:sz w:val="28"/>
          <w:szCs w:val="28"/>
        </w:rPr>
        <w:t>и</w:t>
      </w:r>
      <w:r w:rsidR="00503340" w:rsidRPr="00503340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>в электронной форме</w:t>
      </w:r>
      <w:r w:rsidR="00D249AB">
        <w:rPr>
          <w:sz w:val="28"/>
          <w:szCs w:val="28"/>
        </w:rPr>
        <w:t>,</w:t>
      </w:r>
      <w:r w:rsidR="00447189" w:rsidRPr="00447189">
        <w:t xml:space="preserve"> </w:t>
      </w:r>
      <w:r w:rsidR="00447189">
        <w:t xml:space="preserve"> </w:t>
      </w:r>
      <w:r w:rsidR="00D50E5E" w:rsidRPr="00D50E5E">
        <w:rPr>
          <w:sz w:val="28"/>
          <w:szCs w:val="28"/>
        </w:rPr>
        <w:t>Документаци</w:t>
      </w:r>
      <w:r w:rsidR="00D50E5E">
        <w:rPr>
          <w:sz w:val="28"/>
          <w:szCs w:val="28"/>
        </w:rPr>
        <w:t xml:space="preserve">я (редакция от </w:t>
      </w:r>
      <w:r w:rsidR="0043225F">
        <w:rPr>
          <w:sz w:val="28"/>
          <w:szCs w:val="28"/>
        </w:rPr>
        <w:t>01</w:t>
      </w:r>
      <w:r w:rsidR="0054544C">
        <w:rPr>
          <w:sz w:val="28"/>
          <w:szCs w:val="28"/>
        </w:rPr>
        <w:t>.</w:t>
      </w:r>
      <w:r w:rsidR="0043225F">
        <w:rPr>
          <w:sz w:val="28"/>
          <w:szCs w:val="28"/>
        </w:rPr>
        <w:t>1</w:t>
      </w:r>
      <w:r w:rsidR="0054544C">
        <w:rPr>
          <w:sz w:val="28"/>
          <w:szCs w:val="28"/>
        </w:rPr>
        <w:t>0</w:t>
      </w:r>
      <w:r w:rsidR="000D6C4A" w:rsidRPr="000D6C4A">
        <w:rPr>
          <w:sz w:val="28"/>
          <w:szCs w:val="28"/>
        </w:rPr>
        <w:t>.2026г.</w:t>
      </w:r>
      <w:r w:rsidR="00D50E5E" w:rsidRPr="007B1F37">
        <w:rPr>
          <w:sz w:val="28"/>
          <w:szCs w:val="28"/>
        </w:rPr>
        <w:t>)</w:t>
      </w:r>
      <w:r w:rsidR="00D50E5E" w:rsidRPr="00D50E5E">
        <w:rPr>
          <w:sz w:val="28"/>
          <w:szCs w:val="28"/>
        </w:rPr>
        <w:t xml:space="preserve"> </w:t>
      </w:r>
      <w:r w:rsidR="00503340" w:rsidRPr="00503340">
        <w:rPr>
          <w:sz w:val="28"/>
          <w:szCs w:val="28"/>
        </w:rPr>
        <w:t xml:space="preserve">о состязательной закупке </w:t>
      </w:r>
      <w:r w:rsidR="00D50E5E" w:rsidRPr="00D50E5E">
        <w:rPr>
          <w:sz w:val="28"/>
          <w:szCs w:val="28"/>
        </w:rPr>
        <w:t>в электронной форме</w:t>
      </w:r>
      <w:r w:rsidR="00017147" w:rsidRPr="00017147">
        <w:rPr>
          <w:sz w:val="28"/>
          <w:szCs w:val="28"/>
        </w:rPr>
        <w:t xml:space="preserve"> </w:t>
      </w:r>
      <w:r w:rsidR="00D321E8" w:rsidRPr="006F3192">
        <w:rPr>
          <w:sz w:val="28"/>
          <w:szCs w:val="28"/>
        </w:rPr>
        <w:t>размещен</w:t>
      </w:r>
      <w:r w:rsidR="00222D65" w:rsidRPr="006F3192">
        <w:rPr>
          <w:sz w:val="28"/>
          <w:szCs w:val="28"/>
        </w:rPr>
        <w:t>ы</w:t>
      </w:r>
      <w:r w:rsidR="000C6C91" w:rsidRPr="006F3192">
        <w:rPr>
          <w:sz w:val="28"/>
          <w:szCs w:val="28"/>
        </w:rPr>
        <w:t xml:space="preserve"> на </w:t>
      </w:r>
      <w:r w:rsidR="00A81B5C" w:rsidRPr="006F3192">
        <w:rPr>
          <w:sz w:val="28"/>
          <w:szCs w:val="28"/>
        </w:rPr>
        <w:t xml:space="preserve">сайте Заказчика </w:t>
      </w:r>
      <w:hyperlink r:id="rId6" w:history="1">
        <w:r w:rsidR="00A81B5C" w:rsidRPr="006F3192">
          <w:rPr>
            <w:rStyle w:val="a3"/>
            <w:sz w:val="28"/>
            <w:szCs w:val="28"/>
            <w:lang w:val="en-US"/>
          </w:rPr>
          <w:t>www</w:t>
        </w:r>
        <w:r w:rsidR="00A81B5C" w:rsidRPr="006F3192">
          <w:rPr>
            <w:rStyle w:val="a3"/>
            <w:sz w:val="28"/>
            <w:szCs w:val="28"/>
          </w:rPr>
          <w:t>.саханефтегазсбыт.рф</w:t>
        </w:r>
      </w:hyperlink>
      <w:r w:rsidR="003A5849">
        <w:rPr>
          <w:rStyle w:val="a3"/>
          <w:sz w:val="28"/>
          <w:szCs w:val="28"/>
        </w:rPr>
        <w:t xml:space="preserve"> </w:t>
      </w:r>
      <w:r w:rsidR="00C006BC" w:rsidRPr="006F3192">
        <w:rPr>
          <w:sz w:val="28"/>
          <w:szCs w:val="28"/>
        </w:rPr>
        <w:t xml:space="preserve">и </w:t>
      </w:r>
      <w:r w:rsidR="00725AFF" w:rsidRPr="006F3192">
        <w:rPr>
          <w:sz w:val="28"/>
          <w:szCs w:val="28"/>
        </w:rPr>
        <w:t xml:space="preserve">на </w:t>
      </w:r>
      <w:r w:rsidR="00083C21" w:rsidRPr="00083C21">
        <w:rPr>
          <w:bCs/>
          <w:sz w:val="28"/>
          <w:szCs w:val="28"/>
        </w:rPr>
        <w:t xml:space="preserve">сайте оператора электронной площадки </w:t>
      </w:r>
      <w:r w:rsidR="00DD0BD4" w:rsidRPr="00DD0BD4">
        <w:rPr>
          <w:bCs/>
          <w:sz w:val="28"/>
          <w:szCs w:val="28"/>
        </w:rPr>
        <w:t>ЭП ТЭК Торг https://www.tektorg.ru</w:t>
      </w:r>
    </w:p>
    <w:sectPr w:rsidR="00202652" w:rsidRPr="000C6C91" w:rsidSect="000C6C91">
      <w:headerReference w:type="default" r:id="rId7"/>
      <w:footnotePr>
        <w:pos w:val="beneathText"/>
      </w:footnotePr>
      <w:pgSz w:w="11905" w:h="16837"/>
      <w:pgMar w:top="568" w:right="85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783" w:rsidRDefault="00E70783" w:rsidP="00823F83">
      <w:r>
        <w:separator/>
      </w:r>
    </w:p>
  </w:endnote>
  <w:endnote w:type="continuationSeparator" w:id="0">
    <w:p w:rsidR="00E70783" w:rsidRDefault="00E70783" w:rsidP="0082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783" w:rsidRDefault="00E70783" w:rsidP="00823F83">
      <w:r>
        <w:separator/>
      </w:r>
    </w:p>
  </w:footnote>
  <w:footnote w:type="continuationSeparator" w:id="0">
    <w:p w:rsidR="00E70783" w:rsidRDefault="00E70783" w:rsidP="0082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3F83" w:rsidRPr="00823F83" w:rsidRDefault="00823F83" w:rsidP="00823F83">
    <w:pPr>
      <w:pStyle w:val="a4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D43"/>
    <w:rsid w:val="00004C93"/>
    <w:rsid w:val="00005C9C"/>
    <w:rsid w:val="00006757"/>
    <w:rsid w:val="00007B25"/>
    <w:rsid w:val="00011EFB"/>
    <w:rsid w:val="000156F7"/>
    <w:rsid w:val="00016543"/>
    <w:rsid w:val="00016586"/>
    <w:rsid w:val="00016BA0"/>
    <w:rsid w:val="00017147"/>
    <w:rsid w:val="00017F75"/>
    <w:rsid w:val="00020361"/>
    <w:rsid w:val="0002413F"/>
    <w:rsid w:val="00024F8B"/>
    <w:rsid w:val="000314F2"/>
    <w:rsid w:val="00034248"/>
    <w:rsid w:val="00035FB4"/>
    <w:rsid w:val="00036055"/>
    <w:rsid w:val="00036DF3"/>
    <w:rsid w:val="000372D5"/>
    <w:rsid w:val="00043BD4"/>
    <w:rsid w:val="0004479F"/>
    <w:rsid w:val="00044D4D"/>
    <w:rsid w:val="00044F6F"/>
    <w:rsid w:val="000511CC"/>
    <w:rsid w:val="000514D8"/>
    <w:rsid w:val="00051E80"/>
    <w:rsid w:val="000558A3"/>
    <w:rsid w:val="0005632C"/>
    <w:rsid w:val="0006564A"/>
    <w:rsid w:val="00074CC2"/>
    <w:rsid w:val="0007532E"/>
    <w:rsid w:val="000754D1"/>
    <w:rsid w:val="00076A76"/>
    <w:rsid w:val="00077070"/>
    <w:rsid w:val="00082B6A"/>
    <w:rsid w:val="00083C21"/>
    <w:rsid w:val="00087654"/>
    <w:rsid w:val="0008782F"/>
    <w:rsid w:val="00090DC5"/>
    <w:rsid w:val="000910C6"/>
    <w:rsid w:val="00092422"/>
    <w:rsid w:val="00092532"/>
    <w:rsid w:val="00094DCE"/>
    <w:rsid w:val="000A02A3"/>
    <w:rsid w:val="000A15B2"/>
    <w:rsid w:val="000A3A13"/>
    <w:rsid w:val="000A3CC9"/>
    <w:rsid w:val="000A534A"/>
    <w:rsid w:val="000A5F94"/>
    <w:rsid w:val="000A6940"/>
    <w:rsid w:val="000A77E3"/>
    <w:rsid w:val="000B24F9"/>
    <w:rsid w:val="000B5D50"/>
    <w:rsid w:val="000B6961"/>
    <w:rsid w:val="000B7B6E"/>
    <w:rsid w:val="000C0BFB"/>
    <w:rsid w:val="000C0CBB"/>
    <w:rsid w:val="000C3C87"/>
    <w:rsid w:val="000C4236"/>
    <w:rsid w:val="000C4D88"/>
    <w:rsid w:val="000C6C91"/>
    <w:rsid w:val="000D3E26"/>
    <w:rsid w:val="000D6194"/>
    <w:rsid w:val="000D6C4A"/>
    <w:rsid w:val="000D6FA7"/>
    <w:rsid w:val="000D795C"/>
    <w:rsid w:val="000E20E2"/>
    <w:rsid w:val="000E345D"/>
    <w:rsid w:val="000E5071"/>
    <w:rsid w:val="000E59B8"/>
    <w:rsid w:val="000E6171"/>
    <w:rsid w:val="000E715A"/>
    <w:rsid w:val="000F01D8"/>
    <w:rsid w:val="000F4FD6"/>
    <w:rsid w:val="000F64DE"/>
    <w:rsid w:val="000F6B00"/>
    <w:rsid w:val="00100DAB"/>
    <w:rsid w:val="00102D5C"/>
    <w:rsid w:val="00105238"/>
    <w:rsid w:val="00111428"/>
    <w:rsid w:val="00114830"/>
    <w:rsid w:val="00116E04"/>
    <w:rsid w:val="00121749"/>
    <w:rsid w:val="00122D08"/>
    <w:rsid w:val="00123E27"/>
    <w:rsid w:val="00125FBA"/>
    <w:rsid w:val="001267E8"/>
    <w:rsid w:val="001314E6"/>
    <w:rsid w:val="00132C1F"/>
    <w:rsid w:val="001371D8"/>
    <w:rsid w:val="00141161"/>
    <w:rsid w:val="001424EF"/>
    <w:rsid w:val="00144A57"/>
    <w:rsid w:val="00144C0D"/>
    <w:rsid w:val="001451BA"/>
    <w:rsid w:val="00145787"/>
    <w:rsid w:val="001537CC"/>
    <w:rsid w:val="00154AFF"/>
    <w:rsid w:val="00157B9B"/>
    <w:rsid w:val="00160FA8"/>
    <w:rsid w:val="001618F6"/>
    <w:rsid w:val="00161987"/>
    <w:rsid w:val="00166FB0"/>
    <w:rsid w:val="0017226F"/>
    <w:rsid w:val="00174072"/>
    <w:rsid w:val="001752CE"/>
    <w:rsid w:val="00175D75"/>
    <w:rsid w:val="00182149"/>
    <w:rsid w:val="00184FFD"/>
    <w:rsid w:val="00190085"/>
    <w:rsid w:val="00190AB5"/>
    <w:rsid w:val="00196C2B"/>
    <w:rsid w:val="00196E2A"/>
    <w:rsid w:val="0019748F"/>
    <w:rsid w:val="001A3ACA"/>
    <w:rsid w:val="001A609A"/>
    <w:rsid w:val="001A65AC"/>
    <w:rsid w:val="001A77B6"/>
    <w:rsid w:val="001A78A4"/>
    <w:rsid w:val="001B080B"/>
    <w:rsid w:val="001B3E63"/>
    <w:rsid w:val="001B613D"/>
    <w:rsid w:val="001C1957"/>
    <w:rsid w:val="001C1E8E"/>
    <w:rsid w:val="001C25BF"/>
    <w:rsid w:val="001C612C"/>
    <w:rsid w:val="001D5078"/>
    <w:rsid w:val="001D678D"/>
    <w:rsid w:val="001D7D89"/>
    <w:rsid w:val="001E143F"/>
    <w:rsid w:val="001E351B"/>
    <w:rsid w:val="001E7218"/>
    <w:rsid w:val="001F07A0"/>
    <w:rsid w:val="001F0A8E"/>
    <w:rsid w:val="001F1BF4"/>
    <w:rsid w:val="001F4573"/>
    <w:rsid w:val="001F64E2"/>
    <w:rsid w:val="00201CDD"/>
    <w:rsid w:val="00202652"/>
    <w:rsid w:val="00203038"/>
    <w:rsid w:val="00207BB1"/>
    <w:rsid w:val="00210531"/>
    <w:rsid w:val="00211A67"/>
    <w:rsid w:val="0021402F"/>
    <w:rsid w:val="002141D3"/>
    <w:rsid w:val="00217DA9"/>
    <w:rsid w:val="002219A4"/>
    <w:rsid w:val="00221F58"/>
    <w:rsid w:val="002229F4"/>
    <w:rsid w:val="00222D65"/>
    <w:rsid w:val="00223670"/>
    <w:rsid w:val="00224104"/>
    <w:rsid w:val="00224208"/>
    <w:rsid w:val="00224585"/>
    <w:rsid w:val="002245BC"/>
    <w:rsid w:val="002249FF"/>
    <w:rsid w:val="00225802"/>
    <w:rsid w:val="00227262"/>
    <w:rsid w:val="00227409"/>
    <w:rsid w:val="0022777C"/>
    <w:rsid w:val="00227BC0"/>
    <w:rsid w:val="002319EB"/>
    <w:rsid w:val="0023302B"/>
    <w:rsid w:val="00234D05"/>
    <w:rsid w:val="002420B3"/>
    <w:rsid w:val="00245962"/>
    <w:rsid w:val="002459A7"/>
    <w:rsid w:val="00246A13"/>
    <w:rsid w:val="00247025"/>
    <w:rsid w:val="002478FD"/>
    <w:rsid w:val="00250311"/>
    <w:rsid w:val="0025156E"/>
    <w:rsid w:val="00254CCC"/>
    <w:rsid w:val="0025679D"/>
    <w:rsid w:val="00261391"/>
    <w:rsid w:val="00265931"/>
    <w:rsid w:val="002660C2"/>
    <w:rsid w:val="0026757E"/>
    <w:rsid w:val="00275919"/>
    <w:rsid w:val="00277CF2"/>
    <w:rsid w:val="00283FF1"/>
    <w:rsid w:val="0028405C"/>
    <w:rsid w:val="00284BA8"/>
    <w:rsid w:val="00286BF1"/>
    <w:rsid w:val="002917AD"/>
    <w:rsid w:val="00296F4D"/>
    <w:rsid w:val="002A1010"/>
    <w:rsid w:val="002A21BF"/>
    <w:rsid w:val="002A2305"/>
    <w:rsid w:val="002A3B5A"/>
    <w:rsid w:val="002A4009"/>
    <w:rsid w:val="002A4D43"/>
    <w:rsid w:val="002A633C"/>
    <w:rsid w:val="002A72E0"/>
    <w:rsid w:val="002A7BAD"/>
    <w:rsid w:val="002B0E99"/>
    <w:rsid w:val="002B1F1C"/>
    <w:rsid w:val="002B305B"/>
    <w:rsid w:val="002C0907"/>
    <w:rsid w:val="002C331F"/>
    <w:rsid w:val="002C3ECD"/>
    <w:rsid w:val="002C5859"/>
    <w:rsid w:val="002C5A35"/>
    <w:rsid w:val="002C638F"/>
    <w:rsid w:val="002C7862"/>
    <w:rsid w:val="002D2972"/>
    <w:rsid w:val="002D48B6"/>
    <w:rsid w:val="002D50A2"/>
    <w:rsid w:val="002D74E0"/>
    <w:rsid w:val="002E2175"/>
    <w:rsid w:val="002E3E4F"/>
    <w:rsid w:val="002E52A4"/>
    <w:rsid w:val="002E6C53"/>
    <w:rsid w:val="002F0681"/>
    <w:rsid w:val="002F2448"/>
    <w:rsid w:val="002F359F"/>
    <w:rsid w:val="002F532C"/>
    <w:rsid w:val="00300446"/>
    <w:rsid w:val="0030088D"/>
    <w:rsid w:val="00301280"/>
    <w:rsid w:val="00302D87"/>
    <w:rsid w:val="00302FCC"/>
    <w:rsid w:val="003075D6"/>
    <w:rsid w:val="003104ED"/>
    <w:rsid w:val="003117B3"/>
    <w:rsid w:val="00312661"/>
    <w:rsid w:val="00314791"/>
    <w:rsid w:val="00315DDE"/>
    <w:rsid w:val="00317709"/>
    <w:rsid w:val="00317CC3"/>
    <w:rsid w:val="00321C85"/>
    <w:rsid w:val="003221E6"/>
    <w:rsid w:val="00322D91"/>
    <w:rsid w:val="003315EC"/>
    <w:rsid w:val="00332A30"/>
    <w:rsid w:val="00334C2C"/>
    <w:rsid w:val="00340B50"/>
    <w:rsid w:val="00340B7C"/>
    <w:rsid w:val="00340D4A"/>
    <w:rsid w:val="00341301"/>
    <w:rsid w:val="0034288A"/>
    <w:rsid w:val="00342B53"/>
    <w:rsid w:val="00342EE7"/>
    <w:rsid w:val="00344E4F"/>
    <w:rsid w:val="0034560C"/>
    <w:rsid w:val="003457FE"/>
    <w:rsid w:val="0034606D"/>
    <w:rsid w:val="00350AA0"/>
    <w:rsid w:val="00352B54"/>
    <w:rsid w:val="00352E2A"/>
    <w:rsid w:val="00353783"/>
    <w:rsid w:val="0035596F"/>
    <w:rsid w:val="003615A5"/>
    <w:rsid w:val="00362838"/>
    <w:rsid w:val="00365423"/>
    <w:rsid w:val="00367B71"/>
    <w:rsid w:val="00367D90"/>
    <w:rsid w:val="00370251"/>
    <w:rsid w:val="0037395E"/>
    <w:rsid w:val="0037411A"/>
    <w:rsid w:val="003801E4"/>
    <w:rsid w:val="003822EE"/>
    <w:rsid w:val="00384C1E"/>
    <w:rsid w:val="00384E54"/>
    <w:rsid w:val="003855BC"/>
    <w:rsid w:val="00386215"/>
    <w:rsid w:val="00390534"/>
    <w:rsid w:val="003914EC"/>
    <w:rsid w:val="003920DE"/>
    <w:rsid w:val="00395F38"/>
    <w:rsid w:val="003973BE"/>
    <w:rsid w:val="003A0DA6"/>
    <w:rsid w:val="003A1510"/>
    <w:rsid w:val="003A3DBA"/>
    <w:rsid w:val="003A5849"/>
    <w:rsid w:val="003A5A12"/>
    <w:rsid w:val="003A74BA"/>
    <w:rsid w:val="003B23BF"/>
    <w:rsid w:val="003B2FE4"/>
    <w:rsid w:val="003B39F1"/>
    <w:rsid w:val="003C0CB1"/>
    <w:rsid w:val="003C31E5"/>
    <w:rsid w:val="003C6464"/>
    <w:rsid w:val="003D2AC5"/>
    <w:rsid w:val="003E57AC"/>
    <w:rsid w:val="003F0CD7"/>
    <w:rsid w:val="003F0E08"/>
    <w:rsid w:val="004035B4"/>
    <w:rsid w:val="00404569"/>
    <w:rsid w:val="00404C02"/>
    <w:rsid w:val="00411251"/>
    <w:rsid w:val="004117F9"/>
    <w:rsid w:val="00411A80"/>
    <w:rsid w:val="0041399F"/>
    <w:rsid w:val="00414F21"/>
    <w:rsid w:val="0042543B"/>
    <w:rsid w:val="00425C73"/>
    <w:rsid w:val="00425F7A"/>
    <w:rsid w:val="00430230"/>
    <w:rsid w:val="00431F45"/>
    <w:rsid w:val="0043225F"/>
    <w:rsid w:val="00436042"/>
    <w:rsid w:val="0044068F"/>
    <w:rsid w:val="00441A38"/>
    <w:rsid w:val="00442EAF"/>
    <w:rsid w:val="00444AE2"/>
    <w:rsid w:val="004459C6"/>
    <w:rsid w:val="00447189"/>
    <w:rsid w:val="0045099A"/>
    <w:rsid w:val="0045149E"/>
    <w:rsid w:val="0045450C"/>
    <w:rsid w:val="00456870"/>
    <w:rsid w:val="00456C70"/>
    <w:rsid w:val="00460414"/>
    <w:rsid w:val="00463861"/>
    <w:rsid w:val="004665E6"/>
    <w:rsid w:val="00471087"/>
    <w:rsid w:val="00472717"/>
    <w:rsid w:val="00472F84"/>
    <w:rsid w:val="00473AF4"/>
    <w:rsid w:val="00475393"/>
    <w:rsid w:val="00475BB0"/>
    <w:rsid w:val="00481713"/>
    <w:rsid w:val="004A6601"/>
    <w:rsid w:val="004B2263"/>
    <w:rsid w:val="004B3233"/>
    <w:rsid w:val="004B3467"/>
    <w:rsid w:val="004B713E"/>
    <w:rsid w:val="004C0671"/>
    <w:rsid w:val="004C1A5F"/>
    <w:rsid w:val="004C275E"/>
    <w:rsid w:val="004C297D"/>
    <w:rsid w:val="004D30BB"/>
    <w:rsid w:val="004D3376"/>
    <w:rsid w:val="004D3BED"/>
    <w:rsid w:val="004D3E8F"/>
    <w:rsid w:val="004D412E"/>
    <w:rsid w:val="004D4DE6"/>
    <w:rsid w:val="004E71F0"/>
    <w:rsid w:val="004F301E"/>
    <w:rsid w:val="004F3EE9"/>
    <w:rsid w:val="004F4190"/>
    <w:rsid w:val="004F6967"/>
    <w:rsid w:val="004F73B6"/>
    <w:rsid w:val="004F796F"/>
    <w:rsid w:val="0050005B"/>
    <w:rsid w:val="00500E98"/>
    <w:rsid w:val="00501BDC"/>
    <w:rsid w:val="00503340"/>
    <w:rsid w:val="0050499F"/>
    <w:rsid w:val="00506BC7"/>
    <w:rsid w:val="005121CD"/>
    <w:rsid w:val="00512705"/>
    <w:rsid w:val="005147A1"/>
    <w:rsid w:val="00517213"/>
    <w:rsid w:val="0052217C"/>
    <w:rsid w:val="00522CE4"/>
    <w:rsid w:val="00524D36"/>
    <w:rsid w:val="00525547"/>
    <w:rsid w:val="00526E57"/>
    <w:rsid w:val="005278B0"/>
    <w:rsid w:val="00532D78"/>
    <w:rsid w:val="005338A7"/>
    <w:rsid w:val="00534E99"/>
    <w:rsid w:val="00541EA9"/>
    <w:rsid w:val="00541FBB"/>
    <w:rsid w:val="0054237E"/>
    <w:rsid w:val="005426FE"/>
    <w:rsid w:val="0054544C"/>
    <w:rsid w:val="00545709"/>
    <w:rsid w:val="00550D72"/>
    <w:rsid w:val="005518BB"/>
    <w:rsid w:val="00555C56"/>
    <w:rsid w:val="005572CC"/>
    <w:rsid w:val="0056074D"/>
    <w:rsid w:val="00561E0F"/>
    <w:rsid w:val="00565451"/>
    <w:rsid w:val="005704B9"/>
    <w:rsid w:val="00575E64"/>
    <w:rsid w:val="00581C7D"/>
    <w:rsid w:val="0058263C"/>
    <w:rsid w:val="00582880"/>
    <w:rsid w:val="00582AF4"/>
    <w:rsid w:val="005869A9"/>
    <w:rsid w:val="00591393"/>
    <w:rsid w:val="00593F27"/>
    <w:rsid w:val="005A026D"/>
    <w:rsid w:val="005A0ABA"/>
    <w:rsid w:val="005A1CFD"/>
    <w:rsid w:val="005A3CB6"/>
    <w:rsid w:val="005A3EA7"/>
    <w:rsid w:val="005A715D"/>
    <w:rsid w:val="005B2CD7"/>
    <w:rsid w:val="005B4CA8"/>
    <w:rsid w:val="005B53B8"/>
    <w:rsid w:val="005C081E"/>
    <w:rsid w:val="005C0A01"/>
    <w:rsid w:val="005C2CBD"/>
    <w:rsid w:val="005C3B4F"/>
    <w:rsid w:val="005C49AB"/>
    <w:rsid w:val="005C5ACE"/>
    <w:rsid w:val="005C5DFA"/>
    <w:rsid w:val="005C6185"/>
    <w:rsid w:val="005D05AA"/>
    <w:rsid w:val="005D1CAD"/>
    <w:rsid w:val="005D2CF5"/>
    <w:rsid w:val="005D6CD2"/>
    <w:rsid w:val="005E2976"/>
    <w:rsid w:val="005E3F98"/>
    <w:rsid w:val="005E4618"/>
    <w:rsid w:val="005E5204"/>
    <w:rsid w:val="005E6C3F"/>
    <w:rsid w:val="005F04CB"/>
    <w:rsid w:val="005F3B74"/>
    <w:rsid w:val="00601239"/>
    <w:rsid w:val="00601DBD"/>
    <w:rsid w:val="00601EA4"/>
    <w:rsid w:val="00602EE7"/>
    <w:rsid w:val="006062E5"/>
    <w:rsid w:val="00606689"/>
    <w:rsid w:val="00607EA1"/>
    <w:rsid w:val="00610FAA"/>
    <w:rsid w:val="006111BF"/>
    <w:rsid w:val="0061510A"/>
    <w:rsid w:val="006204CD"/>
    <w:rsid w:val="006211B1"/>
    <w:rsid w:val="006250C8"/>
    <w:rsid w:val="006254E9"/>
    <w:rsid w:val="006266D9"/>
    <w:rsid w:val="00626AAD"/>
    <w:rsid w:val="00626CAD"/>
    <w:rsid w:val="00627C93"/>
    <w:rsid w:val="00633109"/>
    <w:rsid w:val="00633EDD"/>
    <w:rsid w:val="00635091"/>
    <w:rsid w:val="00636B92"/>
    <w:rsid w:val="00652846"/>
    <w:rsid w:val="00653EC4"/>
    <w:rsid w:val="006552D3"/>
    <w:rsid w:val="00657E06"/>
    <w:rsid w:val="00657FB6"/>
    <w:rsid w:val="00662ED1"/>
    <w:rsid w:val="00673EEB"/>
    <w:rsid w:val="0067535F"/>
    <w:rsid w:val="00675C77"/>
    <w:rsid w:val="00676168"/>
    <w:rsid w:val="006842F8"/>
    <w:rsid w:val="006845FB"/>
    <w:rsid w:val="0069210C"/>
    <w:rsid w:val="00694AAE"/>
    <w:rsid w:val="0069513D"/>
    <w:rsid w:val="00695E4D"/>
    <w:rsid w:val="006960AE"/>
    <w:rsid w:val="00696AC9"/>
    <w:rsid w:val="006A111D"/>
    <w:rsid w:val="006A5F36"/>
    <w:rsid w:val="006A6674"/>
    <w:rsid w:val="006A67EB"/>
    <w:rsid w:val="006A7EBD"/>
    <w:rsid w:val="006B0D63"/>
    <w:rsid w:val="006B5253"/>
    <w:rsid w:val="006B5648"/>
    <w:rsid w:val="006B6EA0"/>
    <w:rsid w:val="006B7E5E"/>
    <w:rsid w:val="006C0D20"/>
    <w:rsid w:val="006C0FC3"/>
    <w:rsid w:val="006C1AF1"/>
    <w:rsid w:val="006C4879"/>
    <w:rsid w:val="006C52EC"/>
    <w:rsid w:val="006C5530"/>
    <w:rsid w:val="006C75F4"/>
    <w:rsid w:val="006D0F74"/>
    <w:rsid w:val="006D21CE"/>
    <w:rsid w:val="006D297C"/>
    <w:rsid w:val="006D3D10"/>
    <w:rsid w:val="006D3E2B"/>
    <w:rsid w:val="006D479A"/>
    <w:rsid w:val="006D5965"/>
    <w:rsid w:val="006D6DF9"/>
    <w:rsid w:val="006E322C"/>
    <w:rsid w:val="006E7589"/>
    <w:rsid w:val="006E798C"/>
    <w:rsid w:val="006F0621"/>
    <w:rsid w:val="006F1002"/>
    <w:rsid w:val="006F1E1C"/>
    <w:rsid w:val="006F2BE5"/>
    <w:rsid w:val="006F3192"/>
    <w:rsid w:val="006F63EC"/>
    <w:rsid w:val="006F6D72"/>
    <w:rsid w:val="006F70F1"/>
    <w:rsid w:val="006F7F09"/>
    <w:rsid w:val="007016B3"/>
    <w:rsid w:val="00701E2E"/>
    <w:rsid w:val="00704B2D"/>
    <w:rsid w:val="0070702F"/>
    <w:rsid w:val="0070764A"/>
    <w:rsid w:val="0071140D"/>
    <w:rsid w:val="00713119"/>
    <w:rsid w:val="00713E9D"/>
    <w:rsid w:val="00714072"/>
    <w:rsid w:val="007143A9"/>
    <w:rsid w:val="0071583D"/>
    <w:rsid w:val="00721027"/>
    <w:rsid w:val="00721D33"/>
    <w:rsid w:val="0072287A"/>
    <w:rsid w:val="00724187"/>
    <w:rsid w:val="00725AFF"/>
    <w:rsid w:val="00725DEE"/>
    <w:rsid w:val="00726678"/>
    <w:rsid w:val="007276B1"/>
    <w:rsid w:val="007334F0"/>
    <w:rsid w:val="00736F87"/>
    <w:rsid w:val="007422F8"/>
    <w:rsid w:val="00751F1B"/>
    <w:rsid w:val="0075215F"/>
    <w:rsid w:val="007527FC"/>
    <w:rsid w:val="00752F59"/>
    <w:rsid w:val="0075379D"/>
    <w:rsid w:val="00753830"/>
    <w:rsid w:val="00754635"/>
    <w:rsid w:val="007557A4"/>
    <w:rsid w:val="00756D7F"/>
    <w:rsid w:val="0075728D"/>
    <w:rsid w:val="00760080"/>
    <w:rsid w:val="00761AAF"/>
    <w:rsid w:val="00762055"/>
    <w:rsid w:val="00762DCC"/>
    <w:rsid w:val="00767F27"/>
    <w:rsid w:val="0077327C"/>
    <w:rsid w:val="00773687"/>
    <w:rsid w:val="00776D06"/>
    <w:rsid w:val="007778F4"/>
    <w:rsid w:val="007809EC"/>
    <w:rsid w:val="00783EAD"/>
    <w:rsid w:val="00784B23"/>
    <w:rsid w:val="00784D7B"/>
    <w:rsid w:val="007852A3"/>
    <w:rsid w:val="0078579E"/>
    <w:rsid w:val="007860D4"/>
    <w:rsid w:val="007868C9"/>
    <w:rsid w:val="007903C8"/>
    <w:rsid w:val="00795E62"/>
    <w:rsid w:val="00797787"/>
    <w:rsid w:val="007A22FB"/>
    <w:rsid w:val="007A262E"/>
    <w:rsid w:val="007A56F9"/>
    <w:rsid w:val="007B1F37"/>
    <w:rsid w:val="007B4005"/>
    <w:rsid w:val="007B6B8F"/>
    <w:rsid w:val="007B7890"/>
    <w:rsid w:val="007B7A70"/>
    <w:rsid w:val="007C2966"/>
    <w:rsid w:val="007C3572"/>
    <w:rsid w:val="007C5184"/>
    <w:rsid w:val="007C57AB"/>
    <w:rsid w:val="007C5CFE"/>
    <w:rsid w:val="007C74C6"/>
    <w:rsid w:val="007D010A"/>
    <w:rsid w:val="007D0234"/>
    <w:rsid w:val="007D31F1"/>
    <w:rsid w:val="007D38F9"/>
    <w:rsid w:val="007D3D28"/>
    <w:rsid w:val="007D562F"/>
    <w:rsid w:val="007E18AF"/>
    <w:rsid w:val="007E2787"/>
    <w:rsid w:val="007E3239"/>
    <w:rsid w:val="007E448F"/>
    <w:rsid w:val="007E5AC9"/>
    <w:rsid w:val="007E7B62"/>
    <w:rsid w:val="007F0358"/>
    <w:rsid w:val="007F3C90"/>
    <w:rsid w:val="007F446E"/>
    <w:rsid w:val="00803705"/>
    <w:rsid w:val="00810E0C"/>
    <w:rsid w:val="0081129D"/>
    <w:rsid w:val="0081174C"/>
    <w:rsid w:val="00812C89"/>
    <w:rsid w:val="00817771"/>
    <w:rsid w:val="00823F83"/>
    <w:rsid w:val="00825133"/>
    <w:rsid w:val="00825B52"/>
    <w:rsid w:val="00827031"/>
    <w:rsid w:val="00830B8E"/>
    <w:rsid w:val="00831106"/>
    <w:rsid w:val="0084133D"/>
    <w:rsid w:val="008448F9"/>
    <w:rsid w:val="00844F3A"/>
    <w:rsid w:val="00846172"/>
    <w:rsid w:val="00846DA1"/>
    <w:rsid w:val="008470B4"/>
    <w:rsid w:val="00847E10"/>
    <w:rsid w:val="00850602"/>
    <w:rsid w:val="008553AE"/>
    <w:rsid w:val="008571AD"/>
    <w:rsid w:val="00867571"/>
    <w:rsid w:val="008721A5"/>
    <w:rsid w:val="00875A56"/>
    <w:rsid w:val="00875B41"/>
    <w:rsid w:val="00875DAE"/>
    <w:rsid w:val="008763A9"/>
    <w:rsid w:val="00876CA1"/>
    <w:rsid w:val="00880310"/>
    <w:rsid w:val="00884545"/>
    <w:rsid w:val="008914FF"/>
    <w:rsid w:val="0089271B"/>
    <w:rsid w:val="00892D77"/>
    <w:rsid w:val="008949D9"/>
    <w:rsid w:val="008A0800"/>
    <w:rsid w:val="008A0C4E"/>
    <w:rsid w:val="008A25E2"/>
    <w:rsid w:val="008A290B"/>
    <w:rsid w:val="008A52D9"/>
    <w:rsid w:val="008A7765"/>
    <w:rsid w:val="008A7C85"/>
    <w:rsid w:val="008B097C"/>
    <w:rsid w:val="008B119B"/>
    <w:rsid w:val="008B175E"/>
    <w:rsid w:val="008B32FC"/>
    <w:rsid w:val="008C058D"/>
    <w:rsid w:val="008C1653"/>
    <w:rsid w:val="008C2FEF"/>
    <w:rsid w:val="008C3546"/>
    <w:rsid w:val="008D581C"/>
    <w:rsid w:val="008D68C3"/>
    <w:rsid w:val="008D72E0"/>
    <w:rsid w:val="008E0E22"/>
    <w:rsid w:val="008E6C07"/>
    <w:rsid w:val="008E7110"/>
    <w:rsid w:val="008F0AFE"/>
    <w:rsid w:val="008F4A41"/>
    <w:rsid w:val="008F5904"/>
    <w:rsid w:val="008F600B"/>
    <w:rsid w:val="008F764B"/>
    <w:rsid w:val="009028CD"/>
    <w:rsid w:val="009058FE"/>
    <w:rsid w:val="00911E6B"/>
    <w:rsid w:val="00914CA9"/>
    <w:rsid w:val="00921CBC"/>
    <w:rsid w:val="0092210C"/>
    <w:rsid w:val="00922E3A"/>
    <w:rsid w:val="00922EA2"/>
    <w:rsid w:val="009232F4"/>
    <w:rsid w:val="00927CAC"/>
    <w:rsid w:val="00930B2B"/>
    <w:rsid w:val="0093409D"/>
    <w:rsid w:val="00940C5F"/>
    <w:rsid w:val="0094124D"/>
    <w:rsid w:val="0094261F"/>
    <w:rsid w:val="00946385"/>
    <w:rsid w:val="0094787E"/>
    <w:rsid w:val="009568D4"/>
    <w:rsid w:val="00957D6C"/>
    <w:rsid w:val="009631BC"/>
    <w:rsid w:val="00973680"/>
    <w:rsid w:val="00975C40"/>
    <w:rsid w:val="00975DC6"/>
    <w:rsid w:val="009777BD"/>
    <w:rsid w:val="00977A7F"/>
    <w:rsid w:val="00977ACB"/>
    <w:rsid w:val="00981032"/>
    <w:rsid w:val="00983401"/>
    <w:rsid w:val="00984BAA"/>
    <w:rsid w:val="00986A11"/>
    <w:rsid w:val="00986F37"/>
    <w:rsid w:val="00991C54"/>
    <w:rsid w:val="00995AD0"/>
    <w:rsid w:val="00996E74"/>
    <w:rsid w:val="009A447B"/>
    <w:rsid w:val="009A4C0B"/>
    <w:rsid w:val="009B135D"/>
    <w:rsid w:val="009B1D96"/>
    <w:rsid w:val="009B309F"/>
    <w:rsid w:val="009B36BA"/>
    <w:rsid w:val="009B4C9C"/>
    <w:rsid w:val="009C0A7E"/>
    <w:rsid w:val="009C3F8A"/>
    <w:rsid w:val="009C57CF"/>
    <w:rsid w:val="009C5E79"/>
    <w:rsid w:val="009C7136"/>
    <w:rsid w:val="009C7B10"/>
    <w:rsid w:val="009D065C"/>
    <w:rsid w:val="009D691E"/>
    <w:rsid w:val="009E3639"/>
    <w:rsid w:val="009E63C4"/>
    <w:rsid w:val="009F0621"/>
    <w:rsid w:val="009F1B3C"/>
    <w:rsid w:val="009F21BC"/>
    <w:rsid w:val="009F22A9"/>
    <w:rsid w:val="009F49E5"/>
    <w:rsid w:val="00A01A09"/>
    <w:rsid w:val="00A0217E"/>
    <w:rsid w:val="00A0267D"/>
    <w:rsid w:val="00A0593D"/>
    <w:rsid w:val="00A13CC3"/>
    <w:rsid w:val="00A1614D"/>
    <w:rsid w:val="00A17AAC"/>
    <w:rsid w:val="00A17B42"/>
    <w:rsid w:val="00A2039B"/>
    <w:rsid w:val="00A21C0B"/>
    <w:rsid w:val="00A250EC"/>
    <w:rsid w:val="00A3096D"/>
    <w:rsid w:val="00A3185E"/>
    <w:rsid w:val="00A32983"/>
    <w:rsid w:val="00A3646E"/>
    <w:rsid w:val="00A36702"/>
    <w:rsid w:val="00A40012"/>
    <w:rsid w:val="00A4281D"/>
    <w:rsid w:val="00A42CF0"/>
    <w:rsid w:val="00A42FB7"/>
    <w:rsid w:val="00A46CF9"/>
    <w:rsid w:val="00A54F02"/>
    <w:rsid w:val="00A555C9"/>
    <w:rsid w:val="00A61C03"/>
    <w:rsid w:val="00A622DC"/>
    <w:rsid w:val="00A660FE"/>
    <w:rsid w:val="00A705F9"/>
    <w:rsid w:val="00A70735"/>
    <w:rsid w:val="00A757A9"/>
    <w:rsid w:val="00A778C0"/>
    <w:rsid w:val="00A806AD"/>
    <w:rsid w:val="00A81B5C"/>
    <w:rsid w:val="00A8746B"/>
    <w:rsid w:val="00A9057D"/>
    <w:rsid w:val="00A91EFE"/>
    <w:rsid w:val="00A958DF"/>
    <w:rsid w:val="00A9791E"/>
    <w:rsid w:val="00AA4ABD"/>
    <w:rsid w:val="00AA661E"/>
    <w:rsid w:val="00AA69AC"/>
    <w:rsid w:val="00AB38DF"/>
    <w:rsid w:val="00AB39CA"/>
    <w:rsid w:val="00AB4DFC"/>
    <w:rsid w:val="00AB55D8"/>
    <w:rsid w:val="00AB7DBE"/>
    <w:rsid w:val="00AC49FE"/>
    <w:rsid w:val="00AC5763"/>
    <w:rsid w:val="00AD1BBA"/>
    <w:rsid w:val="00AD58F5"/>
    <w:rsid w:val="00AD685A"/>
    <w:rsid w:val="00AE1716"/>
    <w:rsid w:val="00AE44C6"/>
    <w:rsid w:val="00AE58DD"/>
    <w:rsid w:val="00AF02EB"/>
    <w:rsid w:val="00AF7EFA"/>
    <w:rsid w:val="00B008CD"/>
    <w:rsid w:val="00B0172D"/>
    <w:rsid w:val="00B03E01"/>
    <w:rsid w:val="00B06907"/>
    <w:rsid w:val="00B06A6F"/>
    <w:rsid w:val="00B071C5"/>
    <w:rsid w:val="00B11D85"/>
    <w:rsid w:val="00B14BF3"/>
    <w:rsid w:val="00B14D28"/>
    <w:rsid w:val="00B14F10"/>
    <w:rsid w:val="00B16581"/>
    <w:rsid w:val="00B177EA"/>
    <w:rsid w:val="00B1783D"/>
    <w:rsid w:val="00B2515B"/>
    <w:rsid w:val="00B2604C"/>
    <w:rsid w:val="00B30A00"/>
    <w:rsid w:val="00B32C09"/>
    <w:rsid w:val="00B32D8F"/>
    <w:rsid w:val="00B3617E"/>
    <w:rsid w:val="00B36188"/>
    <w:rsid w:val="00B431D0"/>
    <w:rsid w:val="00B444BA"/>
    <w:rsid w:val="00B47E20"/>
    <w:rsid w:val="00B5418A"/>
    <w:rsid w:val="00B60FFA"/>
    <w:rsid w:val="00B61238"/>
    <w:rsid w:val="00B61AEA"/>
    <w:rsid w:val="00B65992"/>
    <w:rsid w:val="00B6610B"/>
    <w:rsid w:val="00B662AB"/>
    <w:rsid w:val="00B66CE7"/>
    <w:rsid w:val="00B70B1E"/>
    <w:rsid w:val="00B7348E"/>
    <w:rsid w:val="00B7536D"/>
    <w:rsid w:val="00B7591E"/>
    <w:rsid w:val="00B8048B"/>
    <w:rsid w:val="00B85E79"/>
    <w:rsid w:val="00B87312"/>
    <w:rsid w:val="00B90B9F"/>
    <w:rsid w:val="00B9458A"/>
    <w:rsid w:val="00B946B4"/>
    <w:rsid w:val="00B95FF0"/>
    <w:rsid w:val="00BA05BB"/>
    <w:rsid w:val="00BA0D04"/>
    <w:rsid w:val="00BA2A0B"/>
    <w:rsid w:val="00BA35AA"/>
    <w:rsid w:val="00BA38AD"/>
    <w:rsid w:val="00BA4906"/>
    <w:rsid w:val="00BA540A"/>
    <w:rsid w:val="00BA76D7"/>
    <w:rsid w:val="00BB0315"/>
    <w:rsid w:val="00BB19D2"/>
    <w:rsid w:val="00BC2157"/>
    <w:rsid w:val="00BC482C"/>
    <w:rsid w:val="00BC5477"/>
    <w:rsid w:val="00BD3740"/>
    <w:rsid w:val="00BD3B84"/>
    <w:rsid w:val="00BD47EA"/>
    <w:rsid w:val="00BD5408"/>
    <w:rsid w:val="00BD56B8"/>
    <w:rsid w:val="00BD72BE"/>
    <w:rsid w:val="00BE0302"/>
    <w:rsid w:val="00BE1841"/>
    <w:rsid w:val="00BE2382"/>
    <w:rsid w:val="00BE37BA"/>
    <w:rsid w:val="00BE506A"/>
    <w:rsid w:val="00BF2407"/>
    <w:rsid w:val="00BF6CE4"/>
    <w:rsid w:val="00C0060C"/>
    <w:rsid w:val="00C006BC"/>
    <w:rsid w:val="00C11448"/>
    <w:rsid w:val="00C12388"/>
    <w:rsid w:val="00C1283E"/>
    <w:rsid w:val="00C14514"/>
    <w:rsid w:val="00C1468F"/>
    <w:rsid w:val="00C15749"/>
    <w:rsid w:val="00C16D9A"/>
    <w:rsid w:val="00C17007"/>
    <w:rsid w:val="00C2069F"/>
    <w:rsid w:val="00C23290"/>
    <w:rsid w:val="00C23C3D"/>
    <w:rsid w:val="00C26566"/>
    <w:rsid w:val="00C342BA"/>
    <w:rsid w:val="00C355E7"/>
    <w:rsid w:val="00C36362"/>
    <w:rsid w:val="00C36B15"/>
    <w:rsid w:val="00C42ED4"/>
    <w:rsid w:val="00C43500"/>
    <w:rsid w:val="00C44469"/>
    <w:rsid w:val="00C454BB"/>
    <w:rsid w:val="00C457C1"/>
    <w:rsid w:val="00C52886"/>
    <w:rsid w:val="00C547C9"/>
    <w:rsid w:val="00C550EC"/>
    <w:rsid w:val="00C600B0"/>
    <w:rsid w:val="00C6132F"/>
    <w:rsid w:val="00C6238B"/>
    <w:rsid w:val="00C63B11"/>
    <w:rsid w:val="00C64054"/>
    <w:rsid w:val="00C65242"/>
    <w:rsid w:val="00C7250B"/>
    <w:rsid w:val="00C7514B"/>
    <w:rsid w:val="00C766B3"/>
    <w:rsid w:val="00C77445"/>
    <w:rsid w:val="00C80323"/>
    <w:rsid w:val="00C8061A"/>
    <w:rsid w:val="00C83C54"/>
    <w:rsid w:val="00C84595"/>
    <w:rsid w:val="00C85572"/>
    <w:rsid w:val="00C85AF9"/>
    <w:rsid w:val="00C865D7"/>
    <w:rsid w:val="00C874D2"/>
    <w:rsid w:val="00C87E06"/>
    <w:rsid w:val="00C87E64"/>
    <w:rsid w:val="00C87F9A"/>
    <w:rsid w:val="00C93963"/>
    <w:rsid w:val="00C953D5"/>
    <w:rsid w:val="00C95A6B"/>
    <w:rsid w:val="00CA1DD7"/>
    <w:rsid w:val="00CA5FE4"/>
    <w:rsid w:val="00CA6F62"/>
    <w:rsid w:val="00CB055C"/>
    <w:rsid w:val="00CB0AFA"/>
    <w:rsid w:val="00CB1C06"/>
    <w:rsid w:val="00CB1D79"/>
    <w:rsid w:val="00CB2B12"/>
    <w:rsid w:val="00CB39D7"/>
    <w:rsid w:val="00CB3AA2"/>
    <w:rsid w:val="00CB5A48"/>
    <w:rsid w:val="00CC4227"/>
    <w:rsid w:val="00CC69BB"/>
    <w:rsid w:val="00CC6FC8"/>
    <w:rsid w:val="00CD6B2B"/>
    <w:rsid w:val="00CF27CE"/>
    <w:rsid w:val="00CF42AC"/>
    <w:rsid w:val="00D02DE8"/>
    <w:rsid w:val="00D036B2"/>
    <w:rsid w:val="00D07561"/>
    <w:rsid w:val="00D12D34"/>
    <w:rsid w:val="00D2436C"/>
    <w:rsid w:val="00D246C7"/>
    <w:rsid w:val="00D249AB"/>
    <w:rsid w:val="00D315E8"/>
    <w:rsid w:val="00D321E8"/>
    <w:rsid w:val="00D33DF7"/>
    <w:rsid w:val="00D35974"/>
    <w:rsid w:val="00D370AB"/>
    <w:rsid w:val="00D4001A"/>
    <w:rsid w:val="00D40D16"/>
    <w:rsid w:val="00D43020"/>
    <w:rsid w:val="00D43669"/>
    <w:rsid w:val="00D4783C"/>
    <w:rsid w:val="00D50E5E"/>
    <w:rsid w:val="00D513C3"/>
    <w:rsid w:val="00D53300"/>
    <w:rsid w:val="00D53647"/>
    <w:rsid w:val="00D568A2"/>
    <w:rsid w:val="00D61618"/>
    <w:rsid w:val="00D637EB"/>
    <w:rsid w:val="00D64087"/>
    <w:rsid w:val="00D64DA0"/>
    <w:rsid w:val="00D6663F"/>
    <w:rsid w:val="00D67DD6"/>
    <w:rsid w:val="00D72C39"/>
    <w:rsid w:val="00D77DF5"/>
    <w:rsid w:val="00D82BA0"/>
    <w:rsid w:val="00D904FF"/>
    <w:rsid w:val="00D90502"/>
    <w:rsid w:val="00D915C2"/>
    <w:rsid w:val="00D96BB4"/>
    <w:rsid w:val="00D978F3"/>
    <w:rsid w:val="00DA3517"/>
    <w:rsid w:val="00DA3632"/>
    <w:rsid w:val="00DA3E70"/>
    <w:rsid w:val="00DA4B21"/>
    <w:rsid w:val="00DA572E"/>
    <w:rsid w:val="00DA6B49"/>
    <w:rsid w:val="00DB10FF"/>
    <w:rsid w:val="00DB4659"/>
    <w:rsid w:val="00DB5AB8"/>
    <w:rsid w:val="00DB7519"/>
    <w:rsid w:val="00DC00DD"/>
    <w:rsid w:val="00DC341E"/>
    <w:rsid w:val="00DC51E7"/>
    <w:rsid w:val="00DC5FA4"/>
    <w:rsid w:val="00DC60DE"/>
    <w:rsid w:val="00DC73F0"/>
    <w:rsid w:val="00DC7777"/>
    <w:rsid w:val="00DD095D"/>
    <w:rsid w:val="00DD0BD4"/>
    <w:rsid w:val="00DD5FA1"/>
    <w:rsid w:val="00DD629C"/>
    <w:rsid w:val="00DE170D"/>
    <w:rsid w:val="00DE39FB"/>
    <w:rsid w:val="00DE5123"/>
    <w:rsid w:val="00DE5E36"/>
    <w:rsid w:val="00DE5F9A"/>
    <w:rsid w:val="00DF0B4D"/>
    <w:rsid w:val="00DF117F"/>
    <w:rsid w:val="00DF2B5C"/>
    <w:rsid w:val="00DF2EBD"/>
    <w:rsid w:val="00DF6D9D"/>
    <w:rsid w:val="00DF6DAC"/>
    <w:rsid w:val="00E0053C"/>
    <w:rsid w:val="00E01144"/>
    <w:rsid w:val="00E02554"/>
    <w:rsid w:val="00E02B2D"/>
    <w:rsid w:val="00E117A8"/>
    <w:rsid w:val="00E13D1D"/>
    <w:rsid w:val="00E13D6A"/>
    <w:rsid w:val="00E14FA6"/>
    <w:rsid w:val="00E151D4"/>
    <w:rsid w:val="00E21F78"/>
    <w:rsid w:val="00E249C0"/>
    <w:rsid w:val="00E30583"/>
    <w:rsid w:val="00E3105C"/>
    <w:rsid w:val="00E31FA2"/>
    <w:rsid w:val="00E32AAB"/>
    <w:rsid w:val="00E33295"/>
    <w:rsid w:val="00E33F4B"/>
    <w:rsid w:val="00E354F4"/>
    <w:rsid w:val="00E3553F"/>
    <w:rsid w:val="00E35E31"/>
    <w:rsid w:val="00E36531"/>
    <w:rsid w:val="00E40099"/>
    <w:rsid w:val="00E402AA"/>
    <w:rsid w:val="00E40437"/>
    <w:rsid w:val="00E40D3D"/>
    <w:rsid w:val="00E41E73"/>
    <w:rsid w:val="00E43701"/>
    <w:rsid w:val="00E43A0F"/>
    <w:rsid w:val="00E456E8"/>
    <w:rsid w:val="00E45848"/>
    <w:rsid w:val="00E5072A"/>
    <w:rsid w:val="00E50C9D"/>
    <w:rsid w:val="00E51D38"/>
    <w:rsid w:val="00E52CD1"/>
    <w:rsid w:val="00E53EA8"/>
    <w:rsid w:val="00E55D2D"/>
    <w:rsid w:val="00E60D09"/>
    <w:rsid w:val="00E61282"/>
    <w:rsid w:val="00E63B84"/>
    <w:rsid w:val="00E6493B"/>
    <w:rsid w:val="00E663E0"/>
    <w:rsid w:val="00E664B7"/>
    <w:rsid w:val="00E7025D"/>
    <w:rsid w:val="00E70783"/>
    <w:rsid w:val="00E72041"/>
    <w:rsid w:val="00E7705C"/>
    <w:rsid w:val="00E80071"/>
    <w:rsid w:val="00E82A25"/>
    <w:rsid w:val="00E83C74"/>
    <w:rsid w:val="00E843D1"/>
    <w:rsid w:val="00E84AE2"/>
    <w:rsid w:val="00E91AE1"/>
    <w:rsid w:val="00E9200C"/>
    <w:rsid w:val="00E97383"/>
    <w:rsid w:val="00EA44DB"/>
    <w:rsid w:val="00EA682E"/>
    <w:rsid w:val="00EA75C0"/>
    <w:rsid w:val="00EA7F7A"/>
    <w:rsid w:val="00EB210C"/>
    <w:rsid w:val="00EB3749"/>
    <w:rsid w:val="00EB4280"/>
    <w:rsid w:val="00EB6617"/>
    <w:rsid w:val="00EB6DFE"/>
    <w:rsid w:val="00EC2A50"/>
    <w:rsid w:val="00EC3103"/>
    <w:rsid w:val="00EC5514"/>
    <w:rsid w:val="00EC6039"/>
    <w:rsid w:val="00EC69E5"/>
    <w:rsid w:val="00ED0682"/>
    <w:rsid w:val="00ED2100"/>
    <w:rsid w:val="00ED5198"/>
    <w:rsid w:val="00EE43A1"/>
    <w:rsid w:val="00EE4FCC"/>
    <w:rsid w:val="00EF4D4B"/>
    <w:rsid w:val="00EF55E5"/>
    <w:rsid w:val="00F03278"/>
    <w:rsid w:val="00F06C14"/>
    <w:rsid w:val="00F0720E"/>
    <w:rsid w:val="00F10366"/>
    <w:rsid w:val="00F111DE"/>
    <w:rsid w:val="00F11E4C"/>
    <w:rsid w:val="00F14D3D"/>
    <w:rsid w:val="00F24BBB"/>
    <w:rsid w:val="00F251C8"/>
    <w:rsid w:val="00F25531"/>
    <w:rsid w:val="00F25786"/>
    <w:rsid w:val="00F26FC6"/>
    <w:rsid w:val="00F306C1"/>
    <w:rsid w:val="00F308E3"/>
    <w:rsid w:val="00F32273"/>
    <w:rsid w:val="00F32F89"/>
    <w:rsid w:val="00F33483"/>
    <w:rsid w:val="00F339DD"/>
    <w:rsid w:val="00F37308"/>
    <w:rsid w:val="00F41817"/>
    <w:rsid w:val="00F41B24"/>
    <w:rsid w:val="00F47E0B"/>
    <w:rsid w:val="00F51E56"/>
    <w:rsid w:val="00F53532"/>
    <w:rsid w:val="00F5372F"/>
    <w:rsid w:val="00F5695D"/>
    <w:rsid w:val="00F57D0D"/>
    <w:rsid w:val="00F601AE"/>
    <w:rsid w:val="00F6035C"/>
    <w:rsid w:val="00F609C8"/>
    <w:rsid w:val="00F60A4A"/>
    <w:rsid w:val="00F61321"/>
    <w:rsid w:val="00F6305A"/>
    <w:rsid w:val="00F64798"/>
    <w:rsid w:val="00F65B8C"/>
    <w:rsid w:val="00F65E85"/>
    <w:rsid w:val="00F6639F"/>
    <w:rsid w:val="00F67108"/>
    <w:rsid w:val="00F6751D"/>
    <w:rsid w:val="00F7798C"/>
    <w:rsid w:val="00F8084E"/>
    <w:rsid w:val="00F81207"/>
    <w:rsid w:val="00F8311B"/>
    <w:rsid w:val="00F83902"/>
    <w:rsid w:val="00F907DA"/>
    <w:rsid w:val="00F9151D"/>
    <w:rsid w:val="00F9186A"/>
    <w:rsid w:val="00F91A17"/>
    <w:rsid w:val="00F951C0"/>
    <w:rsid w:val="00FA11B2"/>
    <w:rsid w:val="00FA425B"/>
    <w:rsid w:val="00FA5D7E"/>
    <w:rsid w:val="00FA7667"/>
    <w:rsid w:val="00FB19DF"/>
    <w:rsid w:val="00FB23DA"/>
    <w:rsid w:val="00FB32DB"/>
    <w:rsid w:val="00FB3455"/>
    <w:rsid w:val="00FB38C2"/>
    <w:rsid w:val="00FC086D"/>
    <w:rsid w:val="00FC1271"/>
    <w:rsid w:val="00FC2D56"/>
    <w:rsid w:val="00FC3C16"/>
    <w:rsid w:val="00FC46EE"/>
    <w:rsid w:val="00FC6AF1"/>
    <w:rsid w:val="00FD10FE"/>
    <w:rsid w:val="00FD3E12"/>
    <w:rsid w:val="00FD5536"/>
    <w:rsid w:val="00FD669E"/>
    <w:rsid w:val="00FD69EE"/>
    <w:rsid w:val="00FE5DC5"/>
    <w:rsid w:val="00FE759B"/>
    <w:rsid w:val="00FF09FE"/>
    <w:rsid w:val="00FF1F42"/>
    <w:rsid w:val="00FF4B91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8E3DE"/>
  <w15:chartTrackingRefBased/>
  <w15:docId w15:val="{A2B0B8FD-86B7-4ECC-BECF-4EA4EBB9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6C91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C91"/>
    <w:rPr>
      <w:color w:val="0000FF"/>
      <w:u w:val="single"/>
    </w:rPr>
  </w:style>
  <w:style w:type="paragraph" w:styleId="a4">
    <w:name w:val="header"/>
    <w:basedOn w:val="a"/>
    <w:link w:val="a5"/>
    <w:semiHidden/>
    <w:rsid w:val="000C6C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0C6C9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823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23F8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D6C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D6CD2"/>
    <w:rPr>
      <w:rFonts w:ascii="Tahoma" w:eastAsia="Times New Roman" w:hAnsi="Tahoma"/>
      <w:kern w:val="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Links>
    <vt:vector size="18" baseType="variant">
      <vt:variant>
        <vt:i4>6094943</vt:i4>
      </vt:variant>
      <vt:variant>
        <vt:i4>6</vt:i4>
      </vt:variant>
      <vt:variant>
        <vt:i4>0</vt:i4>
      </vt:variant>
      <vt:variant>
        <vt:i4>5</vt:i4>
      </vt:variant>
      <vt:variant>
        <vt:lpwstr>C:\Users\pia\AppData\Local\Temp\www.torgi223.ru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70452240</vt:i4>
      </vt:variant>
      <vt:variant>
        <vt:i4>0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Анна Афанасьевна</dc:creator>
  <cp:keywords/>
  <cp:lastModifiedBy>Луковцев Данил Николаевич</cp:lastModifiedBy>
  <cp:revision>3</cp:revision>
  <cp:lastPrinted>2026-04-03T02:12:00Z</cp:lastPrinted>
  <dcterms:created xsi:type="dcterms:W3CDTF">2026-10-01T07:08:00Z</dcterms:created>
  <dcterms:modified xsi:type="dcterms:W3CDTF">2026-10-01T07:16:00Z</dcterms:modified>
</cp:coreProperties>
</file>